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172085</wp:posOffset>
            </wp:positionH>
            <wp:positionV relativeFrom="page">
              <wp:posOffset>0</wp:posOffset>
            </wp:positionV>
            <wp:extent cx="7204146" cy="10033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14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footerReference w:type="default" r:id="rId7"/>
          <w:type w:val="continuous"/>
          <w:pgSz w:w="11900" w:h="16840"/>
          <w:pgMar w:top="1940" w:right="1680" w:bottom="800" w:left="1680" w:header="0" w:footer="600" w:gutter="0"/>
          <w:pgNumType w:start="1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-469900</wp:posOffset>
            </wp:positionV>
            <wp:extent cx="6775450" cy="10032869"/>
            <wp:effectExtent l="0" t="0" r="6350" b="698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1003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277495</wp:posOffset>
            </wp:positionH>
            <wp:positionV relativeFrom="page">
              <wp:posOffset>-222250</wp:posOffset>
            </wp:positionV>
            <wp:extent cx="7076691" cy="10033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69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-82550</wp:posOffset>
            </wp:positionV>
            <wp:extent cx="7109999" cy="100330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99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249555</wp:posOffset>
            </wp:positionH>
            <wp:positionV relativeFrom="page">
              <wp:posOffset>0</wp:posOffset>
            </wp:positionV>
            <wp:extent cx="7056793" cy="100330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7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227330</wp:posOffset>
            </wp:positionH>
            <wp:positionV relativeFrom="page">
              <wp:posOffset>0</wp:posOffset>
            </wp:positionV>
            <wp:extent cx="7101091" cy="100330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09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-762000</wp:posOffset>
            </wp:positionV>
            <wp:extent cx="6820075" cy="957964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075" cy="957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-692150</wp:posOffset>
            </wp:positionV>
            <wp:extent cx="6472091" cy="958977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091" cy="958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254635</wp:posOffset>
            </wp:positionH>
            <wp:positionV relativeFrom="page">
              <wp:posOffset>-133350</wp:posOffset>
            </wp:positionV>
            <wp:extent cx="7046268" cy="958977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268" cy="958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0" w:right="1680" w:bottom="800" w:left="1680" w:header="0" w:footer="600" w:gutter="0"/>
          <w:cols w:space="720"/>
        </w:sectPr>
      </w:pPr>
    </w:p>
    <w:p w:rsidR="004B37A6" w:rsidRDefault="008A314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308610</wp:posOffset>
            </wp:positionH>
            <wp:positionV relativeFrom="page">
              <wp:posOffset>82550</wp:posOffset>
            </wp:positionV>
            <wp:extent cx="6925613" cy="958110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613" cy="958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7A6" w:rsidRDefault="004B37A6">
      <w:pPr>
        <w:rPr>
          <w:rFonts w:ascii="Times New Roman"/>
          <w:sz w:val="17"/>
        </w:rPr>
        <w:sectPr w:rsidR="004B37A6">
          <w:pgSz w:w="11900" w:h="16840"/>
          <w:pgMar w:top="1940" w:right="1680" w:bottom="800" w:left="1680" w:header="0" w:footer="600" w:gutter="0"/>
          <w:cols w:space="720"/>
        </w:sectPr>
      </w:pPr>
    </w:p>
    <w:p w:rsidR="004B37A6" w:rsidRDefault="004B37A6">
      <w:pPr>
        <w:spacing w:before="4"/>
        <w:rPr>
          <w:rFonts w:ascii="Times New Roman"/>
          <w:sz w:val="17"/>
        </w:rPr>
      </w:pPr>
    </w:p>
    <w:sectPr w:rsidR="004B37A6">
      <w:pgSz w:w="11900" w:h="16840"/>
      <w:pgMar w:top="1940" w:right="1680" w:bottom="800" w:left="1680" w:header="0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9407E" w:rsidRDefault="0009407E">
      <w:r>
        <w:separator/>
      </w:r>
    </w:p>
  </w:endnote>
  <w:endnote w:type="continuationSeparator" w:id="0">
    <w:p w:rsidR="0009407E" w:rsidRDefault="0009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B37A6" w:rsidRDefault="004B37A6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9407E" w:rsidRDefault="0009407E">
      <w:r>
        <w:separator/>
      </w:r>
    </w:p>
  </w:footnote>
  <w:footnote w:type="continuationSeparator" w:id="0">
    <w:p w:rsidR="0009407E" w:rsidRDefault="000940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A6"/>
    <w:rsid w:val="0009407E"/>
    <w:rsid w:val="00347580"/>
    <w:rsid w:val="004B37A6"/>
    <w:rsid w:val="008A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08C95"/>
  <w15:docId w15:val="{875EE5C6-4965-4DBC-8D48-2D529F7C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A31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140"/>
  </w:style>
  <w:style w:type="paragraph" w:styleId="Footer">
    <w:name w:val="footer"/>
    <w:basedOn w:val="Normal"/>
    <w:link w:val="FooterChar"/>
    <w:uiPriority w:val="99"/>
    <w:unhideWhenUsed/>
    <w:rsid w:val="008A31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Karya Tulis ilmiah Evriani</dc:title>
  <dc:creator>CamScanner</dc:creator>
  <cp:lastModifiedBy>Evriani Purba</cp:lastModifiedBy>
  <cp:revision>2</cp:revision>
  <dcterms:created xsi:type="dcterms:W3CDTF">2024-08-27T01:48:00Z</dcterms:created>
  <dcterms:modified xsi:type="dcterms:W3CDTF">2024-08-27T01:48:00Z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LastSaved">
    <vt:filetime>2024-08-27T00:00:00Z</vt:filetime>
  </property>
  <property fmtid="{D5CDD505-2E9C-101B-9397-08002B2CF9AE}" pid="4" name="Producer">
    <vt:lpwstr>iOS Version 17.5.1 (Build 21F90) Quartz PDFContext</vt:lpwstr>
  </property>
</Properties>
</file>